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B995" w14:textId="77777777" w:rsidR="00780B52" w:rsidRDefault="00780B52" w:rsidP="00780B52">
      <w:pPr>
        <w:pStyle w:val="Titre"/>
        <w:jc w:val="center"/>
      </w:pPr>
    </w:p>
    <w:p w14:paraId="56418644" w14:textId="6DCE2B8E" w:rsidR="00044EB7" w:rsidRDefault="00780B52" w:rsidP="00780B52">
      <w:pPr>
        <w:pStyle w:val="Titre"/>
        <w:jc w:val="center"/>
      </w:pPr>
      <w:r>
        <w:t>Et si vous invitiez à participer à la concertation « Construisons + Simple » sur vos réseaux sociaux ?</w:t>
      </w:r>
    </w:p>
    <w:p w14:paraId="1969D4F5" w14:textId="0C1B83EA" w:rsidR="00780B52" w:rsidRPr="00780B52" w:rsidRDefault="00780B52" w:rsidP="00780B52"/>
    <w:p w14:paraId="487DCF83" w14:textId="37E5CEA8" w:rsidR="00780B52" w:rsidRPr="00780B52" w:rsidRDefault="00780B52" w:rsidP="00780B52">
      <w:pPr>
        <w:rPr>
          <w:sz w:val="24"/>
          <w:szCs w:val="24"/>
        </w:rPr>
      </w:pPr>
      <w:r w:rsidRPr="00780B52">
        <w:rPr>
          <w:sz w:val="24"/>
          <w:szCs w:val="24"/>
        </w:rPr>
        <w:t xml:space="preserve">Voici des idées de </w:t>
      </w:r>
      <w:proofErr w:type="spellStart"/>
      <w:r w:rsidRPr="00780B52">
        <w:rPr>
          <w:sz w:val="24"/>
          <w:szCs w:val="24"/>
        </w:rPr>
        <w:t>posts</w:t>
      </w:r>
      <w:proofErr w:type="spellEnd"/>
      <w:r w:rsidRPr="00780B52">
        <w:rPr>
          <w:sz w:val="24"/>
          <w:szCs w:val="24"/>
        </w:rPr>
        <w:t xml:space="preserve"> pour vos réseaux sociaux. Pour illustrer vos </w:t>
      </w:r>
      <w:proofErr w:type="spellStart"/>
      <w:r w:rsidRPr="00780B52">
        <w:rPr>
          <w:sz w:val="24"/>
          <w:szCs w:val="24"/>
        </w:rPr>
        <w:t>posts</w:t>
      </w:r>
      <w:proofErr w:type="spellEnd"/>
      <w:r w:rsidRPr="00780B52">
        <w:rPr>
          <w:sz w:val="24"/>
          <w:szCs w:val="24"/>
        </w:rPr>
        <w:t>, utilisez le</w:t>
      </w:r>
      <w:r w:rsidR="008B2913">
        <w:rPr>
          <w:sz w:val="24"/>
          <w:szCs w:val="24"/>
        </w:rPr>
        <w:t>s</w:t>
      </w:r>
      <w:r w:rsidRPr="00780B52">
        <w:rPr>
          <w:sz w:val="24"/>
          <w:szCs w:val="24"/>
        </w:rPr>
        <w:t xml:space="preserve"> visuel</w:t>
      </w:r>
      <w:r w:rsidR="008B2913">
        <w:rPr>
          <w:sz w:val="24"/>
          <w:szCs w:val="24"/>
        </w:rPr>
        <w:t>s</w:t>
      </w:r>
      <w:r w:rsidRPr="00780B52">
        <w:rPr>
          <w:sz w:val="24"/>
          <w:szCs w:val="24"/>
        </w:rPr>
        <w:t xml:space="preserve"> « post réseaux sociaux » du kit ou partage</w:t>
      </w:r>
      <w:r w:rsidR="008B2913">
        <w:rPr>
          <w:sz w:val="24"/>
          <w:szCs w:val="24"/>
        </w:rPr>
        <w:t>z</w:t>
      </w:r>
      <w:r w:rsidRPr="00780B52">
        <w:rPr>
          <w:sz w:val="24"/>
          <w:szCs w:val="24"/>
        </w:rPr>
        <w:t xml:space="preserve"> directement le lien de la concertation : </w:t>
      </w:r>
      <w:hyperlink r:id="rId6">
        <w:r w:rsidRPr="00780B52">
          <w:rPr>
            <w:rStyle w:val="Lienhypertexte"/>
            <w:sz w:val="24"/>
            <w:szCs w:val="24"/>
          </w:rPr>
          <w:t>https://construisons-plus-simple-msa.make.org</w:t>
        </w:r>
      </w:hyperlink>
      <w:r w:rsidRPr="00780B52">
        <w:rPr>
          <w:sz w:val="24"/>
          <w:szCs w:val="24"/>
        </w:rPr>
        <w:t xml:space="preserve"> </w:t>
      </w:r>
    </w:p>
    <w:p w14:paraId="360D9946" w14:textId="3CAE396D" w:rsidR="00780B52" w:rsidRPr="00780B52" w:rsidRDefault="00780B52" w:rsidP="00780B52">
      <w:pPr>
        <w:rPr>
          <w:sz w:val="24"/>
          <w:szCs w:val="24"/>
        </w:rPr>
      </w:pPr>
      <w:r w:rsidRPr="00780B52">
        <w:rPr>
          <w:sz w:val="24"/>
          <w:szCs w:val="24"/>
        </w:rPr>
        <w:t xml:space="preserve"> </w:t>
      </w:r>
    </w:p>
    <w:p w14:paraId="6EF728F4" w14:textId="59042091" w:rsidR="00780B52" w:rsidRDefault="00780B52" w:rsidP="00780B52">
      <w:pPr>
        <w:pStyle w:val="Titre1"/>
      </w:pPr>
      <w:r>
        <w:t>Modèle de post long</w:t>
      </w:r>
    </w:p>
    <w:p w14:paraId="46561D1D" w14:textId="53C489E6" w:rsidR="00780B52" w:rsidRDefault="00780B52" w:rsidP="00780B52">
      <w:r>
        <w:t>La MSA veut simplifier nos démarches, et elle nous donne la parole !</w:t>
      </w:r>
    </w:p>
    <w:p w14:paraId="6BC3DAF4" w14:textId="7751C9A9" w:rsidR="00780B52" w:rsidRDefault="00780B52" w:rsidP="00780B52">
      <w:r>
        <w:t>Une grande concertation vient d’être lancée : “Construisons +Simple MSA”.</w:t>
      </w:r>
    </w:p>
    <w:p w14:paraId="2F050FB9" w14:textId="17B23D7A" w:rsidR="00780B52" w:rsidRDefault="00780B52" w:rsidP="00780B52">
      <w:r>
        <w:t>En quelques minutes, on peut donner notre avis sur les services MSA, dire ce qui marche bien, ce qui pourrait être amélioré, et partager nos idées pour rendre les démarches plus simples et plus claires.</w:t>
      </w:r>
    </w:p>
    <w:p w14:paraId="52C458E8" w14:textId="18587F15" w:rsidR="00780B52" w:rsidRDefault="00780B52" w:rsidP="00780B52">
      <w:r>
        <w:t>Je viens de répondre, et c’est rapide !</w:t>
      </w:r>
    </w:p>
    <w:p w14:paraId="2779E359" w14:textId="160FF73D" w:rsidR="00780B52" w:rsidRDefault="00780B52" w:rsidP="00780B52">
      <w:r>
        <w:t>Ensemble, on peut aider la MSA à faire évoluer ses services, pour qu’ils soient encore plus utiles et accessibles à tous les adhérents.</w:t>
      </w:r>
    </w:p>
    <w:p w14:paraId="0A138F59" w14:textId="517E6019" w:rsidR="00780B52" w:rsidRDefault="00780B52" w:rsidP="00780B52">
      <w:proofErr w:type="gramStart"/>
      <w:r>
        <w:rPr>
          <w:rFonts w:ascii="Segoe UI Emoji" w:hAnsi="Segoe UI Emoji" w:cs="Segoe UI Emoji"/>
        </w:rPr>
        <w:t>👉</w:t>
      </w:r>
      <w:proofErr w:type="gramEnd"/>
      <w:r>
        <w:t xml:space="preserve"> Participez aussi : </w:t>
      </w:r>
      <w:hyperlink r:id="rId7">
        <w:r w:rsidRPr="00780B52">
          <w:rPr>
            <w:rStyle w:val="Lienhypertexte"/>
            <w:sz w:val="24"/>
            <w:szCs w:val="24"/>
          </w:rPr>
          <w:t>https://construisons-plus-simple-msa.make.org</w:t>
        </w:r>
      </w:hyperlink>
    </w:p>
    <w:p w14:paraId="23A23EFB" w14:textId="77777777" w:rsidR="00780B52" w:rsidRDefault="00780B52" w:rsidP="00780B52"/>
    <w:p w14:paraId="2256F648" w14:textId="3A38FEB4" w:rsidR="00780B52" w:rsidRDefault="00780B52" w:rsidP="00780B52">
      <w:pPr>
        <w:pStyle w:val="Titre1"/>
      </w:pPr>
      <w:r>
        <w:t>Modèle de post court</w:t>
      </w:r>
    </w:p>
    <w:p w14:paraId="22AAAA8C" w14:textId="2ADA8400" w:rsidR="00780B52" w:rsidRDefault="00780B52" w:rsidP="00780B52">
      <w:r>
        <w:t xml:space="preserve"> La MSA lance une grande concertation pour simplifier ses services.</w:t>
      </w:r>
    </w:p>
    <w:p w14:paraId="041B7FE0" w14:textId="1C06B93C" w:rsidR="00780B52" w:rsidRDefault="00780B52" w:rsidP="00780B52">
      <w:r>
        <w:t>J’ai donné mon avis, et vous ?</w:t>
      </w:r>
    </w:p>
    <w:p w14:paraId="2E056022" w14:textId="273A3047" w:rsidR="00780B52" w:rsidRDefault="00780B52" w:rsidP="00780B52">
      <w:proofErr w:type="gramStart"/>
      <w:r>
        <w:rPr>
          <w:rFonts w:ascii="Segoe UI Emoji" w:hAnsi="Segoe UI Emoji" w:cs="Segoe UI Emoji"/>
        </w:rPr>
        <w:t>👉</w:t>
      </w:r>
      <w:proofErr w:type="gramEnd"/>
      <w:r>
        <w:t xml:space="preserve"> Participez : </w:t>
      </w:r>
      <w:hyperlink r:id="rId8">
        <w:r w:rsidRPr="00780B52">
          <w:rPr>
            <w:rStyle w:val="Lienhypertexte"/>
            <w:sz w:val="24"/>
            <w:szCs w:val="24"/>
          </w:rPr>
          <w:t>https://construisons-plus-simple-msa.make.org</w:t>
        </w:r>
      </w:hyperlink>
    </w:p>
    <w:p w14:paraId="72644DF8" w14:textId="752B2B2E" w:rsidR="00780B52" w:rsidRDefault="00780B52" w:rsidP="00780B52">
      <w:pPr>
        <w:pStyle w:val="Titre1"/>
      </w:pPr>
      <w:r>
        <w:t xml:space="preserve">Modèle de post « institutionnel » (LinkedIn) </w:t>
      </w:r>
    </w:p>
    <w:p w14:paraId="6F1F6535" w14:textId="14247B26" w:rsidR="00780B52" w:rsidRDefault="00780B52" w:rsidP="00780B52">
      <w:r>
        <w:t>En tant qu’adhérent de la MSA, je suis convaincu que la simplification des démarches passe par ceux qui les vivent au quotidien.</w:t>
      </w:r>
    </w:p>
    <w:p w14:paraId="227A8F5A" w14:textId="076B27B4" w:rsidR="00780B52" w:rsidRDefault="00780B52" w:rsidP="00780B52">
      <w:r>
        <w:t>La MSA nous donne la parole avec “Construisons +Simple”, une concertation nationale ouverte à tous les adhérents.</w:t>
      </w:r>
    </w:p>
    <w:p w14:paraId="52DA3527" w14:textId="77777777" w:rsidR="00780B52" w:rsidRDefault="00780B52" w:rsidP="00780B52"/>
    <w:p w14:paraId="6AE8EC2D" w14:textId="34DED6AB" w:rsidR="00780B52" w:rsidRDefault="00780B52" w:rsidP="00780B52">
      <w:r>
        <w:lastRenderedPageBreak/>
        <w:t>Nos avis permettront de construire une MSA plus claire, plus rapide, plus proche.</w:t>
      </w:r>
    </w:p>
    <w:p w14:paraId="04B97C21" w14:textId="43CF6709" w:rsidR="00780B52" w:rsidRDefault="00780B52" w:rsidP="00780B52">
      <w:proofErr w:type="gramStart"/>
      <w:r>
        <w:rPr>
          <w:rFonts w:ascii="Segoe UI Emoji" w:hAnsi="Segoe UI Emoji" w:cs="Segoe UI Emoji"/>
        </w:rPr>
        <w:t>🗣</w:t>
      </w:r>
      <w:proofErr w:type="gramEnd"/>
      <w:r>
        <w:t xml:space="preserve">️ Je viens d’y participer, et c’est simple ! À votre tour : </w:t>
      </w:r>
      <w:hyperlink r:id="rId9">
        <w:r w:rsidRPr="00780B52">
          <w:rPr>
            <w:rStyle w:val="Lienhypertexte"/>
            <w:sz w:val="24"/>
            <w:szCs w:val="24"/>
          </w:rPr>
          <w:t>https://construisons-plus-simple-msa.make.org</w:t>
        </w:r>
      </w:hyperlink>
    </w:p>
    <w:p w14:paraId="40DA95D9" w14:textId="2DF2F31C" w:rsidR="00780B52" w:rsidRDefault="00780B52" w:rsidP="00780B52">
      <w:r>
        <w:t>#MSA #Simplification #Participation #InnovationPublique #ConstruisonsPlusSimple</w:t>
      </w:r>
    </w:p>
    <w:p w14:paraId="7761C18F" w14:textId="252EFEAF" w:rsidR="00780B52" w:rsidRDefault="00780B52" w:rsidP="00780B52">
      <w:pPr>
        <w:pStyle w:val="Titre1"/>
      </w:pPr>
      <w:r>
        <w:t xml:space="preserve"> Post institutionnel 2 </w:t>
      </w:r>
    </w:p>
    <w:p w14:paraId="7C4B7292" w14:textId="77777777" w:rsidR="00780B52" w:rsidRDefault="00780B52" w:rsidP="00780B52"/>
    <w:p w14:paraId="7DC4CD4D" w14:textId="16ED4C27" w:rsidR="00780B52" w:rsidRDefault="00780B52" w:rsidP="00780B52">
      <w:r>
        <w:t>Ici, sur notre territoire, la MSA accompagne au quotidien les familles, les exploitants, les salariés et les retraités agricoles.</w:t>
      </w:r>
    </w:p>
    <w:p w14:paraId="0204F2B2" w14:textId="77777777" w:rsidR="00780B52" w:rsidRDefault="00780B52" w:rsidP="00780B52">
      <w:r>
        <w:t>Aujourd’hui, elle lance une concertation pour simplifier nos démarches.</w:t>
      </w:r>
    </w:p>
    <w:p w14:paraId="1D8A07C4" w14:textId="288F4012" w:rsidR="00780B52" w:rsidRDefault="00780B52" w:rsidP="00780B52">
      <w:r>
        <w:t>En répondant à “Construisons +Simple MSA”, vous pouvez dire ce que vous attendez, ce que vous aimeriez voir évoluer, et contribuer à améliorer les services.</w:t>
      </w:r>
    </w:p>
    <w:p w14:paraId="0D1B460E" w14:textId="343A4244" w:rsidR="00780B52" w:rsidRDefault="00780B52" w:rsidP="00780B52">
      <w:proofErr w:type="gramStart"/>
      <w:r>
        <w:rPr>
          <w:rFonts w:ascii="Segoe UI Emoji" w:hAnsi="Segoe UI Emoji" w:cs="Segoe UI Emoji"/>
        </w:rPr>
        <w:t>🕒</w:t>
      </w:r>
      <w:proofErr w:type="gramEnd"/>
      <w:r>
        <w:t xml:space="preserve"> Ça prend moins de 15 minutes et chaque avis compte.</w:t>
      </w:r>
    </w:p>
    <w:p w14:paraId="4852BE73" w14:textId="5C6545F9" w:rsidR="00780B52" w:rsidRDefault="00780B52" w:rsidP="00780B52">
      <w:r>
        <w:t xml:space="preserve">Participez : </w:t>
      </w:r>
      <w:hyperlink r:id="rId10">
        <w:r w:rsidRPr="00780B52">
          <w:rPr>
            <w:rStyle w:val="Lienhypertexte"/>
            <w:sz w:val="24"/>
            <w:szCs w:val="24"/>
          </w:rPr>
          <w:t>https://construisons-plus-simple-msa.make.org</w:t>
        </w:r>
      </w:hyperlink>
    </w:p>
    <w:p w14:paraId="08BF6008" w14:textId="6105935B" w:rsidR="00780B52" w:rsidRDefault="00780B52" w:rsidP="00780B52">
      <w:r>
        <w:t xml:space="preserve">#MSA #Concertation #ConstruisonsPlusSimple </w:t>
      </w:r>
    </w:p>
    <w:p w14:paraId="080F1714" w14:textId="77777777" w:rsidR="00780B52" w:rsidRPr="00780B52" w:rsidRDefault="00780B52" w:rsidP="00780B52"/>
    <w:sectPr w:rsidR="00780B52" w:rsidRPr="00780B5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745A3" w14:textId="77777777" w:rsidR="00780B52" w:rsidRDefault="00780B52" w:rsidP="00780B52">
      <w:pPr>
        <w:spacing w:after="0" w:line="240" w:lineRule="auto"/>
      </w:pPr>
      <w:r>
        <w:separator/>
      </w:r>
    </w:p>
  </w:endnote>
  <w:endnote w:type="continuationSeparator" w:id="0">
    <w:p w14:paraId="53A3BA87" w14:textId="77777777" w:rsidR="00780B52" w:rsidRDefault="00780B52" w:rsidP="0078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F484" w14:textId="77777777" w:rsidR="00780B52" w:rsidRDefault="00780B52" w:rsidP="00780B52">
      <w:pPr>
        <w:spacing w:after="0" w:line="240" w:lineRule="auto"/>
      </w:pPr>
      <w:r>
        <w:separator/>
      </w:r>
    </w:p>
  </w:footnote>
  <w:footnote w:type="continuationSeparator" w:id="0">
    <w:p w14:paraId="53919773" w14:textId="77777777" w:rsidR="00780B52" w:rsidRDefault="00780B52" w:rsidP="0078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95F" w14:textId="3D132DE8" w:rsidR="00780B52" w:rsidRDefault="00780B52" w:rsidP="00780B52">
    <w:pPr>
      <w:pStyle w:val="En-tte"/>
      <w:jc w:val="center"/>
    </w:pPr>
    <w:r>
      <w:rPr>
        <w:noProof/>
      </w:rPr>
      <w:drawing>
        <wp:inline distT="0" distB="0" distL="0" distR="0" wp14:anchorId="23D4EB5C" wp14:editId="0EC8427E">
          <wp:extent cx="2407920" cy="866872"/>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419427" cy="8710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52"/>
    <w:rsid w:val="00044EB7"/>
    <w:rsid w:val="00780B52"/>
    <w:rsid w:val="008B2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6825C"/>
  <w15:chartTrackingRefBased/>
  <w15:docId w15:val="{0A2BBDDE-6934-432D-837C-F9046960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0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80B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0B52"/>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780B52"/>
    <w:pPr>
      <w:tabs>
        <w:tab w:val="center" w:pos="4536"/>
        <w:tab w:val="right" w:pos="9072"/>
      </w:tabs>
      <w:spacing w:after="0" w:line="240" w:lineRule="auto"/>
    </w:pPr>
  </w:style>
  <w:style w:type="character" w:customStyle="1" w:styleId="En-tteCar">
    <w:name w:val="En-tête Car"/>
    <w:basedOn w:val="Policepardfaut"/>
    <w:link w:val="En-tte"/>
    <w:uiPriority w:val="99"/>
    <w:rsid w:val="00780B52"/>
  </w:style>
  <w:style w:type="paragraph" w:styleId="Pieddepage">
    <w:name w:val="footer"/>
    <w:basedOn w:val="Normal"/>
    <w:link w:val="PieddepageCar"/>
    <w:uiPriority w:val="99"/>
    <w:unhideWhenUsed/>
    <w:rsid w:val="00780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0B52"/>
  </w:style>
  <w:style w:type="paragraph" w:styleId="NormalWeb">
    <w:name w:val="Normal (Web)"/>
    <w:basedOn w:val="Normal"/>
    <w:uiPriority w:val="99"/>
    <w:semiHidden/>
    <w:unhideWhenUsed/>
    <w:rsid w:val="00780B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80B52"/>
    <w:rPr>
      <w:color w:val="0563C1" w:themeColor="hyperlink"/>
      <w:u w:val="single"/>
    </w:rPr>
  </w:style>
  <w:style w:type="character" w:customStyle="1" w:styleId="Titre1Car">
    <w:name w:val="Titre 1 Car"/>
    <w:basedOn w:val="Policepardfaut"/>
    <w:link w:val="Titre1"/>
    <w:uiPriority w:val="9"/>
    <w:rsid w:val="00780B5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truisons-plus-simple-msa.mak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nstruisons-plus-simple-msa.make.org/"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onstruisons-plus-simple-msa.make.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construisons-plus-simple-msa.make.org/" TargetMode="External"/><Relationship Id="rId4" Type="http://schemas.openxmlformats.org/officeDocument/2006/relationships/footnotes" Target="footnotes.xml"/><Relationship Id="rId9" Type="http://schemas.openxmlformats.org/officeDocument/2006/relationships/hyperlink" Target="https://construisons-plus-simple-msa.make.org/"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DBFED73CE0F4A976DA98E30C6E209" ma:contentTypeVersion="34" ma:contentTypeDescription="Crée un document." ma:contentTypeScope="" ma:versionID="9ee27c138d347f2d9fb1053bd4346f20">
  <xsd:schema xmlns:xsd="http://www.w3.org/2001/XMLSchema" xmlns:xs="http://www.w3.org/2001/XMLSchema" xmlns:p="http://schemas.microsoft.com/office/2006/metadata/properties" xmlns:ns2="14a5d37b-dae1-4d94-a8b0-e6cc4ff7d46e" xmlns:ns3="eb530027-0f29-4955-a219-3b2470ee5c65" targetNamespace="http://schemas.microsoft.com/office/2006/metadata/properties" ma:root="true" ma:fieldsID="f8ec3e8f9686eedb6322d6161cba2f1a" ns2:_="" ns3:_="">
    <xsd:import namespace="14a5d37b-dae1-4d94-a8b0-e6cc4ff7d46e"/>
    <xsd:import namespace="eb530027-0f29-4955-a219-3b2470ee5c65"/>
    <xsd:element name="properties">
      <xsd:complexType>
        <xsd:sequence>
          <xsd:element name="documentManagement">
            <xsd:complexType>
              <xsd:all>
                <xsd:element ref="ns2:Datedecr_x00e9_ation" minOccurs="0"/>
                <xsd:element ref="ns2:Domaine" minOccurs="0"/>
                <xsd:element ref="ns2:Descriptif" minOccurs="0"/>
                <xsd:element ref="ns2:Contact"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image" minOccurs="0"/>
                <xsd:element ref="ns2:Nouveau" minOccurs="0"/>
                <xsd:element ref="ns2:Image0" minOccurs="0"/>
                <xsd:element ref="ns2:lcf76f155ced4ddcb4097134ff3c332f" minOccurs="0"/>
                <xsd:element ref="ns3:TaxCatchAll" minOccurs="0"/>
                <xsd:element ref="ns3:SharedWithUsers" minOccurs="0"/>
                <xsd:element ref="ns3:SharedWithDetails" minOccurs="0"/>
                <xsd:element ref="ns2:Lien_vignette" minOccurs="0"/>
                <xsd:element ref="ns2:MediaServiceLocation" minOccurs="0"/>
                <xsd:element ref="ns2:t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5d37b-dae1-4d94-a8b0-e6cc4ff7d46e" elementFormDefault="qualified">
    <xsd:import namespace="http://schemas.microsoft.com/office/2006/documentManagement/types"/>
    <xsd:import namespace="http://schemas.microsoft.com/office/infopath/2007/PartnerControls"/>
    <xsd:element name="Datedecr_x00e9_ation" ma:index="8" nillable="true" ma:displayName="Date" ma:default="[today]" ma:format="DateOnly" ma:indexed="true" ma:internalName="Datedecr_x00e9_ation">
      <xsd:simpleType>
        <xsd:restriction base="dms:DateTime"/>
      </xsd:simpleType>
    </xsd:element>
    <xsd:element name="Domaine" ma:index="9" nillable="true" ma:displayName="Domaine" ma:format="Dropdown" ma:internalName="Domaine">
      <xsd:complexType>
        <xsd:complexContent>
          <xsd:extension base="dms:MultiChoice">
            <xsd:sequence>
              <xsd:element name="Value" maxOccurs="unbounded" minOccurs="0" nillable="true">
                <xsd:simpleType>
                  <xsd:restriction base="dms:Choice">
                    <xsd:enumeration value="Autre"/>
                    <xsd:enumeration value="Embauche / Cotisations / Installation / Affiliation"/>
                    <xsd:enumeration value="Entreprises"/>
                    <xsd:enumeration value="Famille / Logement"/>
                    <xsd:enumeration value="Projets institutionnels"/>
                    <xsd:enumeration value="Relation adhérent / Services en ligne"/>
                    <xsd:enumeration value="Retraite"/>
                    <xsd:enumeration value="Santé"/>
                    <xsd:enumeration value="Santé et sécurité au travail"/>
                    <xsd:enumeration value="Services"/>
                    <xsd:enumeration value="Solidarité / Insertion / Handicap"/>
                  </xsd:restriction>
                </xsd:simpleType>
              </xsd:element>
            </xsd:sequence>
          </xsd:extension>
        </xsd:complexContent>
      </xsd:complexType>
    </xsd:element>
    <xsd:element name="Descriptif" ma:index="10" nillable="true" ma:displayName="Descriptif" ma:format="Dropdown" ma:internalName="Descriptif">
      <xsd:simpleType>
        <xsd:restriction base="dms:Note"/>
      </xsd:simpleType>
    </xsd:element>
    <xsd:element name="Contact" ma:index="11" nillable="true" ma:displayName="Contact" ma:format="Dropdown" ma:list="UserInfo" ma:SharePointGroup="0" ma:internalName="Contact" ma:showField="ContentTypeDis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mage" ma:index="20" nillable="true" ma:displayName="Vignette" ma:format="Thumbnail" ma:internalName="image">
      <xsd:simpleType>
        <xsd:restriction base="dms:Unknown"/>
      </xsd:simpleType>
    </xsd:element>
    <xsd:element name="Nouveau" ma:index="21" nillable="true" ma:displayName="Nouveau" ma:default="Non" ma:format="Dropdown" ma:internalName="Nouveau">
      <xsd:simpleType>
        <xsd:restriction base="dms:Choice">
          <xsd:enumeration value="Non"/>
          <xsd:enumeration value="Oui"/>
        </xsd:restriction>
      </xsd:simpleType>
    </xsd:element>
    <xsd:element name="Image0" ma:index="22" nillable="true" ma:displayName="Image" ma:internalName="Image0">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7a37049e-852f-4bf2-b2f4-0acd502b0a30" ma:termSetId="09814cd3-568e-fe90-9814-8d621ff8fb84" ma:anchorId="fba54fb3-c3e1-fe81-a776-ca4b69148c4d" ma:open="true" ma:isKeyword="false">
      <xsd:complexType>
        <xsd:sequence>
          <xsd:element ref="pc:Terms" minOccurs="0" maxOccurs="1"/>
        </xsd:sequence>
      </xsd:complexType>
    </xsd:element>
    <xsd:element name="Lien_vignette" ma:index="28" nillable="true" ma:displayName="Lien_vignette" ma:format="Hyperlink" ma:internalName="Lien_vignet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9" nillable="true" ma:displayName="Location" ma:internalName="MediaServiceLocation" ma:readOnly="true">
      <xsd:simpleType>
        <xsd:restriction base="dms:Text"/>
      </xsd:simpleType>
    </xsd:element>
    <xsd:element name="tt" ma:index="30" nillable="true" ma:displayName="tt" ma:default="0" ma:format="Dropdown" ma:internalName="tt">
      <xsd:simpleType>
        <xsd:restriction base="dms:Boolea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30027-0f29-4955-a219-3b2470ee5c6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8186662-0e28-410b-9cca-5371162ae9ca}" ma:internalName="TaxCatchAll" ma:showField="CatchAllData" ma:web="eb530027-0f29-4955-a219-3b2470ee5c6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530027-0f29-4955-a219-3b2470ee5c65" xsi:nil="true"/>
    <Datedecr_x00e9_ation xmlns="14a5d37b-dae1-4d94-a8b0-e6cc4ff7d46e">2025-10-29T16:10:47+00:00</Datedecr_x00e9_ation>
    <Image0 xmlns="14a5d37b-dae1-4d94-a8b0-e6cc4ff7d46e" xsi:nil="true"/>
    <Nouveau xmlns="14a5d37b-dae1-4d94-a8b0-e6cc4ff7d46e">Non</Nouveau>
    <Domaine xmlns="14a5d37b-dae1-4d94-a8b0-e6cc4ff7d46e" xsi:nil="true"/>
    <image xmlns="14a5d37b-dae1-4d94-a8b0-e6cc4ff7d46e" xsi:nil="true"/>
    <tt xmlns="14a5d37b-dae1-4d94-a8b0-e6cc4ff7d46e">false</tt>
    <lcf76f155ced4ddcb4097134ff3c332f xmlns="14a5d37b-dae1-4d94-a8b0-e6cc4ff7d46e">
      <Terms xmlns="http://schemas.microsoft.com/office/infopath/2007/PartnerControls"/>
    </lcf76f155ced4ddcb4097134ff3c332f>
    <Descriptif xmlns="14a5d37b-dae1-4d94-a8b0-e6cc4ff7d46e" xsi:nil="true"/>
    <Contact xmlns="14a5d37b-dae1-4d94-a8b0-e6cc4ff7d46e">
      <UserInfo>
        <DisplayName/>
        <AccountId xsi:nil="true"/>
        <AccountType/>
      </UserInfo>
    </Contact>
    <Lien_vignette xmlns="14a5d37b-dae1-4d94-a8b0-e6cc4ff7d46e">
      <Url xsi:nil="true"/>
      <Description xsi:nil="true"/>
    </Lien_vignette>
  </documentManagement>
</p:properties>
</file>

<file path=customXml/itemProps1.xml><?xml version="1.0" encoding="utf-8"?>
<ds:datastoreItem xmlns:ds="http://schemas.openxmlformats.org/officeDocument/2006/customXml" ds:itemID="{75C49225-62F4-4821-B354-D7CD5AEB14A8}"/>
</file>

<file path=customXml/itemProps2.xml><?xml version="1.0" encoding="utf-8"?>
<ds:datastoreItem xmlns:ds="http://schemas.openxmlformats.org/officeDocument/2006/customXml" ds:itemID="{1EEBB013-E3A9-4867-AA1D-7282E4D13DA4}"/>
</file>

<file path=customXml/itemProps3.xml><?xml version="1.0" encoding="utf-8"?>
<ds:datastoreItem xmlns:ds="http://schemas.openxmlformats.org/officeDocument/2006/customXml" ds:itemID="{C685AD57-A58C-4438-BA79-83155C072542}"/>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Hamme</dc:creator>
  <cp:keywords/>
  <dc:description/>
  <cp:lastModifiedBy>Pauline Hamme</cp:lastModifiedBy>
  <cp:revision>2</cp:revision>
  <dcterms:created xsi:type="dcterms:W3CDTF">2025-10-29T15:17:00Z</dcterms:created>
  <dcterms:modified xsi:type="dcterms:W3CDTF">2025-10-29T15:43:00Z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0x010100F09DBFED73CE0F4A976DA98E30C6E209</vt:lpwstr>
  </property>
</Properties>
</file>